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36" w:rsidRPr="00536436" w:rsidRDefault="00536436" w:rsidP="0053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MOBİL ATIK GETİRME MERKEZLERİ ADRESLERİ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1=Cumhuriyet Mahallesi, Sakarya Caddesi ve Bayındır sokak 1 Köşesi, Babacan Çay Evi Yanı.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2=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Mebusevler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Anıt Caddesi ve Turgut Reis Caddesi Köşesi (SÜSLÜ MARKET KARŞISI)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3=</w:t>
      </w:r>
      <w:proofErr w:type="spellStart"/>
      <w:proofErr w:type="gram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Maltepe,Gençlik</w:t>
      </w:r>
      <w:proofErr w:type="spellEnd"/>
      <w:proofErr w:type="gram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caddesi ve Şehit. Gönenç Caddesi kesişimi (DÜVER OĞLU DONERCİSİ KARŞISI)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4=Yukarı Bahçelievler, Aşkabat Caddesi ve Eser Park </w:t>
      </w:r>
      <w:proofErr w:type="spellStart"/>
      <w:proofErr w:type="gram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Yanı,Eser</w:t>
      </w:r>
      <w:proofErr w:type="spellEnd"/>
      <w:proofErr w:type="gram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Sitesi 61 Girişi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5=Bahçelievler Mahallesi, Bişkek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Cd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169/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B,Vakıf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Bank Karşısı</w:t>
      </w:r>
      <w:bookmarkStart w:id="0" w:name="_GoBack"/>
      <w:bookmarkEnd w:id="0"/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6=Oğuzlar Mahallesi, Ceyhun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Atuf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Kansu Caddesi ile Barış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Manço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Caddesi Köşesi, Balgat Pazar Yeri Karşısı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7=Akpınar </w:t>
      </w:r>
      <w:proofErr w:type="gram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Mahallesi ,867</w:t>
      </w:r>
      <w:proofErr w:type="gram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sokak ile 858 sokak köşesi, Turan Dökmeci İlkokulu Karşısı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8=Dikmen Mahallesi, Ceyhun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Atuf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Kansu Caddesi ve 1203. Sok. Halk Ekmek Yanı 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9=Akpınar Mahallesi, Dikmen </w:t>
      </w:r>
      <w:proofErr w:type="spellStart"/>
      <w:proofErr w:type="gram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Caddesi,Fahri</w:t>
      </w:r>
      <w:proofErr w:type="spellEnd"/>
      <w:proofErr w:type="gram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Çaldağ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Anaokulu Yanı.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10=Keklik Pınarı Mahallesi, Dikmen Caddesi, Dikmen Sosyete Pazarı.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11=Mürsel Uluç Mahallesi İlker Caddesi, 752.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Sk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No:106. Şok Market Önü.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12=Oran Mahallesi, Kudüs </w:t>
      </w:r>
      <w:proofErr w:type="gram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Caddesi ,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Panora</w:t>
      </w:r>
      <w:proofErr w:type="spellEnd"/>
      <w:proofErr w:type="gram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Alışveriş Merkezi Karşısı.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13=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Yıldızevler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Şehit. Mustafa Doğan Caddesi, Zülfi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livaneli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Kültür Merkezi Karşısı.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14=Sancak Mahallesi, Turan Güneş Bulvarı, Nurçin Sayan İlkokulu Önü.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15=Güzeltepe Mahallesi,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Hoşdere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Caddesi ile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Simon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Bolivar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Caddesi Köşesi.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16=Gaziosmanpaşa,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Büyükesat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Uğur Mumcu Caddesi. No:66, Migros Önü.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17=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Küçükesat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Bağlar Caddesi, Özgürlük Meydanı İçi.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18=Cebeci Mahallesi, Cemal Gürsel Caddesi, No:88, Eve Kozmetik Karşısı.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19=Remzi Oğuz Arık Mahallesi, Güvenlik Caddesi. No:77, Akbank Yanı.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20=Mustafa Kemal, Şehit Öğretmen Şenay Aybüke Yalçın Caddesi,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Maidan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Avm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karşısı.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21=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Mutlukent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2432 Cadde ile 1943 cadde Köşesi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Galleria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Avm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No:97, Akbank Şubesi Yanı.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22=Koru Mahallesi, Ihlamur caddesi ile 2579 Caddesi Köşesi, Koru Mahalle Muhtarlığı Karşısı.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23=Ahmet Taner Kışlalı Mahallesi, Muharrem Dalkılıç Koşu yolu Park İçi.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24=Ahmet Taner Kışlalı Mahallesi, 2864. Sokak İle 2874 Sokak Kesişimi, Park Büfe Yanı.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25=Gaziosmanpaşa Mahallesi, İran Caddesi. No:21, Karum Alışveriş Merkezi Önü.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26=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Mutlukent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S. Saltoğlu Bulvarı, Merve Parkı Girişi.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27=</w:t>
      </w:r>
      <w:proofErr w:type="spell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Yaşamkent</w:t>
      </w:r>
      <w:proofErr w:type="spellEnd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Mahallesi, Mehmet Rıfat Börekçi Caddesi İle 3298 Sokak Köşesi. </w:t>
      </w:r>
      <w:proofErr w:type="gramStart"/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File Market Önü.</w:t>
      </w:r>
      <w:proofErr w:type="gramEnd"/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28=Dodurga Mahallesi, Odabaşı Caddesi ile 3463 Sokak köşesi, Ergenekon Parkı Yanı.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29=İşçi Blokları Mahallesi, Çankaya Evi 100. Yıl Karşısı.</w:t>
      </w: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36436" w:rsidRPr="00536436" w:rsidRDefault="00536436" w:rsidP="0053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364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30=Kızılırmak Mahallesi, Muhsin Yazıcıoğlu Caddesi ile 1435 Sokak Köşesi Serra Park Girişi.</w:t>
      </w:r>
    </w:p>
    <w:p w:rsidR="005821CE" w:rsidRPr="00536436" w:rsidRDefault="00536436" w:rsidP="005364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1CE" w:rsidRPr="0053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45"/>
    <w:rsid w:val="003F13EE"/>
    <w:rsid w:val="00536436"/>
    <w:rsid w:val="00891174"/>
    <w:rsid w:val="008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E074-D07B-4ABB-BD85-147FACA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2075</Characters>
  <Application>Microsoft Office Word</Application>
  <DocSecurity>0</DocSecurity>
  <Lines>17</Lines>
  <Paragraphs>4</Paragraphs>
  <ScaleCrop>false</ScaleCrop>
  <Company>Cankaya Belediyesi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Altun</dc:creator>
  <cp:keywords/>
  <dc:description/>
  <cp:lastModifiedBy>Banu Altun</cp:lastModifiedBy>
  <cp:revision>2</cp:revision>
  <dcterms:created xsi:type="dcterms:W3CDTF">2022-11-29T12:31:00Z</dcterms:created>
  <dcterms:modified xsi:type="dcterms:W3CDTF">2022-11-29T12:40:00Z</dcterms:modified>
</cp:coreProperties>
</file>